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C06DF" w14:textId="1AF91E5E" w:rsidR="00AE099E" w:rsidRDefault="00AE099E" w:rsidP="00AE099E">
      <w:pPr>
        <w:pStyle w:val="Titl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114A162" wp14:editId="6E48460D">
            <wp:simplePos x="0" y="0"/>
            <wp:positionH relativeFrom="margin">
              <wp:posOffset>30480</wp:posOffset>
            </wp:positionH>
            <wp:positionV relativeFrom="margin">
              <wp:posOffset>58602</wp:posOffset>
            </wp:positionV>
            <wp:extent cx="5948045" cy="75685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enture-Awaits-FRW-2019-Poster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Library Name or Any Title</w:t>
      </w:r>
    </w:p>
    <w:p w14:paraId="7D304990" w14:textId="48E94E86" w:rsidR="00AE099E" w:rsidRPr="008B0656" w:rsidRDefault="00AE099E" w:rsidP="00AE099E">
      <w:r>
        <w:t>Description goes here, Description goes here, Description goes here, Description goes here, Description goes here,</w:t>
      </w:r>
    </w:p>
    <w:p w14:paraId="40830E20" w14:textId="77777777" w:rsidR="00AE099E" w:rsidRPr="008B0656" w:rsidRDefault="00AE099E" w:rsidP="00AE099E">
      <w:r>
        <w:t>Description goes here, Description goes here, Description goes here, Description goes here,</w:t>
      </w:r>
    </w:p>
    <w:p w14:paraId="2F0DFDEB" w14:textId="65B4505E" w:rsidR="005C18D9" w:rsidRDefault="00AE099E">
      <w:r>
        <w:t>Description goes here, Description goes here, Description goes here,</w:t>
      </w:r>
    </w:p>
    <w:sectPr w:rsidR="005C18D9" w:rsidSect="00AE099E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8D1FC5"/>
    <w:rsid w:val="008E6CA1"/>
    <w:rsid w:val="00964BF1"/>
    <w:rsid w:val="00AE099E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2019-08-22T15:26:00Z</dcterms:created>
  <dcterms:modified xsi:type="dcterms:W3CDTF">2019-08-22T15:26:00Z</dcterms:modified>
</cp:coreProperties>
</file>