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978" w:rsidRDefault="004675F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-257174</wp:posOffset>
            </wp:positionH>
            <wp:positionV relativeFrom="paragraph">
              <wp:posOffset>114300</wp:posOffset>
            </wp:positionV>
            <wp:extent cx="2428875" cy="146685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F1978" w:rsidRDefault="004675F6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Idaho Family Reading Week 2020</w:t>
      </w:r>
    </w:p>
    <w:p w:rsidR="00FF1978" w:rsidRDefault="004675F6">
      <w:pPr>
        <w:numPr>
          <w:ilvl w:val="0"/>
          <w:numId w:val="4"/>
        </w:numPr>
        <w:spacing w:before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Grab ‘N Go Bags/Curbside Delivery                    Game &amp; Activity Ideas   - </w:t>
      </w:r>
    </w:p>
    <w:p w:rsidR="00FF1978" w:rsidRDefault="00FF19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1978" w:rsidRDefault="00FF19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1978" w:rsidRDefault="004675F6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comprehensive list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“grab n’ go/take n’ make/teen try it” bag ideas collected by Idaho Commission for Libraries’ staff: </w:t>
      </w:r>
      <w:hyperlink r:id="rId7" w:history="1">
        <w:r w:rsidR="00971F5B" w:rsidRPr="009E67AB">
          <w:rPr>
            <w:rStyle w:val="Hyperlink"/>
            <w:rFonts w:ascii="Times New Roman" w:hAnsi="Times New Roman" w:cs="Times New Roman"/>
            <w:sz w:val="24"/>
            <w:szCs w:val="24"/>
          </w:rPr>
          <w:t>Click here to access the Kits Roundup™ document</w:t>
        </w:r>
      </w:hyperlink>
      <w:r w:rsidRPr="00971F5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Aug 2020) </w:t>
      </w:r>
      <w:r w:rsidR="009E67AB">
        <w:rPr>
          <w:rFonts w:ascii="Times New Roman" w:eastAsia="Times New Roman" w:hAnsi="Times New Roman" w:cs="Times New Roman"/>
          <w:sz w:val="24"/>
          <w:szCs w:val="24"/>
        </w:rPr>
        <w:t>– Look for the last bullet point under “Recordings” heading.</w:t>
      </w:r>
      <w:bookmarkStart w:id="0" w:name="_GoBack"/>
      <w:bookmarkEnd w:id="0"/>
    </w:p>
    <w:p w:rsidR="00FF1978" w:rsidRDefault="004675F6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few examples of themed Grab ‘N Go or Take &amp; Make Bags: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5572125</wp:posOffset>
            </wp:positionH>
            <wp:positionV relativeFrom="paragraph">
              <wp:posOffset>114300</wp:posOffset>
            </wp:positionV>
            <wp:extent cx="1390650" cy="212407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F1978" w:rsidRDefault="004675F6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Take and Make bags:</w:t>
      </w:r>
    </w:p>
    <w:p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“Grab Lab” ideas from Madison Public Library (ID):</w:t>
      </w:r>
    </w:p>
    <w:p w:rsidR="00FF1978" w:rsidRDefault="009E67A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00" w:hanging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https://madisonlib.org/grab-lab-hickory-dickory-water-clock/</w:t>
        </w:r>
      </w:hyperlink>
    </w:p>
    <w:p w:rsidR="00FF1978" w:rsidRDefault="009E67A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00" w:hanging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https://madisonlib.org/grab-lab-ariels-periscope/</w:t>
        </w:r>
      </w:hyperlink>
    </w:p>
    <w:p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FF1978" w:rsidRDefault="004675F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Arts &amp; Crafts –</w:t>
      </w:r>
    </w:p>
    <w:p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&amp; Make Craft Kit ideas from Campbell County Public Library (KY):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https://www.cc-pl.org/make-take-bags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taking to laundromats for pick-up</w:t>
      </w:r>
    </w:p>
    <w:p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Marigold Grow Kits and Nature Journal Curbside Kits from Latah County Library, ID: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https://www.youtube.com/watch?v=CdCbT7-9Lbo</w:t>
        </w:r>
      </w:hyperlink>
    </w:p>
    <w:p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Origami Folding kit: Provide paper and instructions to fold some of Tom Angleberger’s origami creations like Origami Yoda, Darth Paper, Princess Labelmaker and more!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https://www.youtube.com/playlist?list=PLA50E07CCCD9669C4</w:t>
        </w:r>
      </w:hyperlink>
    </w:p>
    <w:p w:rsidR="00FF1978" w:rsidRDefault="009E67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4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and don’t forget about Baby Yoda</w:t>
        </w:r>
      </w:hyperlink>
      <w:r w:rsidR="004675F6">
        <w:rPr>
          <w:rFonts w:ascii="Times New Roman" w:eastAsia="Times New Roman" w:hAnsi="Times New Roman" w:cs="Times New Roman"/>
          <w:color w:val="0000FF"/>
          <w:sz w:val="24"/>
          <w:szCs w:val="24"/>
        </w:rPr>
        <w:t>!</w:t>
      </w:r>
    </w:p>
    <w:p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F1978" w:rsidRDefault="004675F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Teens – </w:t>
      </w:r>
    </w:p>
    <w:p w:rsidR="00FF1978" w:rsidRDefault="009E67A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https://madisonlib.org/teen-summer-crafts-origami-cranes/</w:t>
        </w:r>
      </w:hyperlink>
    </w:p>
    <w:p w:rsidR="00FF1978" w:rsidRDefault="009E67A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https://madisonlib.org/teen-summer-crafts-harry-potter-bookmarks/</w:t>
        </w:r>
      </w:hyperlink>
    </w:p>
    <w:p w:rsidR="00FF1978" w:rsidRDefault="009E67A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 w:rsidR="004675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https://madisonlib.org/teen-summer-crafts-dragon-eggs/</w:t>
        </w:r>
      </w:hyperlink>
    </w:p>
    <w:p w:rsidR="00FF1978" w:rsidRDefault="004675F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page">
              <wp:posOffset>242888</wp:posOffset>
            </wp:positionH>
            <wp:positionV relativeFrom="page">
              <wp:posOffset>6663690</wp:posOffset>
            </wp:positionV>
            <wp:extent cx="1197023" cy="1552575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023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https://madisonlib.org/teen-summer-crafts-wizard-wand-pens/</w:t>
        </w:r>
      </w:hyperlink>
    </w:p>
    <w:p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F1978" w:rsidRDefault="00467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5) Ea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rly Literacy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/Kindergarten Readiness Bag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F1978" w:rsidRDefault="004675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Create bags filled with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eading challenge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materials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reading logs, recommended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reading lists,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bookmarks, etc.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See Children’s Book Week (also Nov 2020) for free, downloadable reading challenges, bookmarks, and other activity sheets: </w:t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https://everychildareader.net/cbw/cbw-resources/</w:t>
        </w:r>
      </w:hyperlink>
    </w:p>
    <w:p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F1978" w:rsidRDefault="004675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Kindergarten Readiness Bag Ideas: Worksheets to practice lettering, and using scissors, laminated Bingo cards to reuse, add a dry erase marker. Share fingerplays booklet, sing-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along songs, and add some finger puppets to keep and use. Send ideas for parents and caregivers for literacy ideas and motivation to keep going. Of course add some books. </w:t>
      </w:r>
    </w:p>
    <w:p w:rsidR="00FF1978" w:rsidRDefault="004675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Early Literacy Kit ideas from Colorado State Library - view them here: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https://www.coloradovirtuallibrary.org/learning/literacy/5-early-learning-library-take-and-make-kits/</w:t>
        </w:r>
      </w:hyperlink>
    </w:p>
    <w:p w:rsidR="00FF1978" w:rsidRDefault="00FF197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FF1978" w:rsidRDefault="004675F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Mystery Bag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Create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bag filled with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random craft materials </w:t>
      </w:r>
      <w:r>
        <w:rPr>
          <w:rFonts w:ascii="Times New Roman" w:eastAsia="Times New Roman" w:hAnsi="Times New Roman" w:cs="Times New Roman"/>
          <w:sz w:val="24"/>
          <w:szCs w:val="24"/>
        </w:rPr>
        <w:t>(stickers, paper, crayons, glue stick, puff balls, googly eyes,etc.) and let the kids go wild!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-742949</wp:posOffset>
            </wp:positionH>
            <wp:positionV relativeFrom="paragraph">
              <wp:posOffset>342900</wp:posOffset>
            </wp:positionV>
            <wp:extent cx="1390650" cy="1552145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5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F1978" w:rsidRDefault="00FF19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:rsidR="00FF1978" w:rsidRDefault="004675F6">
      <w:pPr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7) Library videos that are paired with grab bags/curbside material handouts:</w:t>
      </w:r>
    </w:p>
    <w:p w:rsidR="00FF1978" w:rsidRDefault="004675F6">
      <w:pPr>
        <w:spacing w:after="0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Salmon Public Library’s Grab N Go video’s</w:t>
      </w:r>
    </w:p>
    <w:p w:rsidR="00FF1978" w:rsidRDefault="004675F6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Family Kit #1: Puppets “My Story” -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https://www.youtube.com/watch?v=KWAiR8P_D9s&amp;vq=hd1080</w:t>
        </w:r>
      </w:hyperlink>
    </w:p>
    <w:p w:rsidR="00FF1978" w:rsidRDefault="004675F6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Independent Reader #1: Chalk Art  - </w:t>
      </w:r>
      <w:hyperlink r:id="rId2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https://www.youtube.com/watch?v=MXqF_dwjjPU&amp;vq=hd1080%C2%A0%20</w:t>
        </w:r>
      </w:hyperlink>
    </w:p>
    <w:p w:rsidR="00FF1978" w:rsidRDefault="00FF1978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F1978" w:rsidRDefault="00FF19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F1978" w:rsidRDefault="00FF197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F1978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F65DAA"/>
    <w:multiLevelType w:val="multilevel"/>
    <w:tmpl w:val="34667A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FE2AEE"/>
    <w:multiLevelType w:val="multilevel"/>
    <w:tmpl w:val="4DB82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196CEB"/>
    <w:multiLevelType w:val="multilevel"/>
    <w:tmpl w:val="91B65D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953766"/>
    <w:multiLevelType w:val="multilevel"/>
    <w:tmpl w:val="E83016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C161C7D"/>
    <w:multiLevelType w:val="multilevel"/>
    <w:tmpl w:val="4A1A5D2C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7C603E05"/>
    <w:multiLevelType w:val="multilevel"/>
    <w:tmpl w:val="03120AB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978"/>
    <w:rsid w:val="002D2F9C"/>
    <w:rsid w:val="004675F6"/>
    <w:rsid w:val="00971F5B"/>
    <w:rsid w:val="009E67AB"/>
    <w:rsid w:val="009F65FA"/>
    <w:rsid w:val="00C87899"/>
    <w:rsid w:val="00FF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33A46"/>
  <w15:docId w15:val="{E67D1F4B-83AA-4531-A532-805D7CE1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40B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33C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0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716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51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playlist?list=PLA50E07CCCD9669C4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oloradovirtuallibrary.org/learning/literacy/5-early-learning-library-take-and-make-kits/" TargetMode="External"/><Relationship Id="rId7" Type="http://schemas.openxmlformats.org/officeDocument/2006/relationships/hyperlink" Target="https://libraries.idaho.gov/covid-info/" TargetMode="External"/><Relationship Id="rId12" Type="http://schemas.openxmlformats.org/officeDocument/2006/relationships/hyperlink" Target="https://www.youtube.com/watch?v=CdCbT7-9Lbo" TargetMode="External"/><Relationship Id="rId17" Type="http://schemas.openxmlformats.org/officeDocument/2006/relationships/hyperlink" Target="https://madisonlib.org/teen-summer-crafts-dragon-egg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disonlib.org/teen-summer-crafts-harry-potter-bookmarks/" TargetMode="External"/><Relationship Id="rId20" Type="http://schemas.openxmlformats.org/officeDocument/2006/relationships/hyperlink" Target="https://everychildareader.net/cbw/cbw-resource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c-pl.org/make-take-bags" TargetMode="External"/><Relationship Id="rId24" Type="http://schemas.openxmlformats.org/officeDocument/2006/relationships/hyperlink" Target="https://www.youtube.com/watch?v=MXqF_dwjjPU&amp;vq=hd1080%C2%A0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disonlib.org/teen-summer-crafts-origami-cranes/" TargetMode="External"/><Relationship Id="rId23" Type="http://schemas.openxmlformats.org/officeDocument/2006/relationships/hyperlink" Target="https://www.youtube.com/watch?v=KWAiR8P_D9s&amp;vq=hd1080" TargetMode="External"/><Relationship Id="rId10" Type="http://schemas.openxmlformats.org/officeDocument/2006/relationships/hyperlink" Target="https://madisonlib.org/grab-lab-ariels-periscope/" TargetMode="External"/><Relationship Id="rId19" Type="http://schemas.openxmlformats.org/officeDocument/2006/relationships/hyperlink" Target="https://madisonlib.org/teen-summer-crafts-wizard-wand-pen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disonlib.org/grab-lab-hickory-dickory-water-clock/" TargetMode="External"/><Relationship Id="rId14" Type="http://schemas.openxmlformats.org/officeDocument/2006/relationships/hyperlink" Target="https://www.youtube.com/watch?v=fOZ-2F5yPec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P45PPj2BGul2Yo1VZSlF/PRaXg==">AMUW2mVPqlGOmY3SPhwf8ODHj0iPKqvtmh/IB8K3IZDOounDplivxCH7+zJJvd+1NcYstWTIzh3ET/XaJaXiKpy5hFbmboSXy98UAJNp5JQzkcZCgcUH3zA=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Taylor</dc:creator>
  <cp:lastModifiedBy>Kristina Taylor</cp:lastModifiedBy>
  <cp:revision>6</cp:revision>
  <dcterms:created xsi:type="dcterms:W3CDTF">2020-09-08T19:02:00Z</dcterms:created>
  <dcterms:modified xsi:type="dcterms:W3CDTF">2020-10-23T15:15:00Z</dcterms:modified>
</cp:coreProperties>
</file>